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A6150" w14:textId="77777777" w:rsidR="00281E3D" w:rsidRPr="000570A7" w:rsidRDefault="00281E3D" w:rsidP="00281E3D">
      <w:pPr>
        <w:widowControl w:val="0"/>
        <w:suppressAutoHyphens/>
        <w:jc w:val="center"/>
        <w:rPr>
          <w:rFonts w:ascii="Times New Roman" w:eastAsia="SimSun" w:hAnsi="Times New Roman" w:cs="Times New Roman"/>
          <w:b/>
          <w:kern w:val="1"/>
          <w:sz w:val="32"/>
          <w:szCs w:val="32"/>
          <w:lang w:eastAsia="zh-CN" w:bidi="hi-IN"/>
        </w:rPr>
      </w:pPr>
      <w:r w:rsidRPr="00055330">
        <w:rPr>
          <w:rFonts w:ascii="Times New Roman" w:eastAsia="SimSun" w:hAnsi="Times New Roman" w:cs="Times New Roman"/>
          <w:b/>
          <w:kern w:val="1"/>
          <w:sz w:val="32"/>
          <w:szCs w:val="32"/>
          <w:lang w:eastAsia="zh-CN" w:bidi="hi-IN"/>
        </w:rPr>
        <w:t>Protokół</w:t>
      </w:r>
    </w:p>
    <w:p w14:paraId="2D23FAE0" w14:textId="77777777" w:rsidR="00281E3D" w:rsidRPr="00055330" w:rsidRDefault="00281E3D" w:rsidP="00281E3D">
      <w:pPr>
        <w:widowControl w:val="0"/>
        <w:suppressAutoHyphens/>
        <w:jc w:val="center"/>
        <w:rPr>
          <w:rFonts w:ascii="Times New Roman" w:eastAsia="SimSun" w:hAnsi="Times New Roman" w:cs="Times New Roman"/>
          <w:b/>
          <w:kern w:val="1"/>
          <w:sz w:val="32"/>
          <w:szCs w:val="32"/>
          <w:lang w:eastAsia="zh-CN" w:bidi="hi-IN"/>
        </w:rPr>
      </w:pPr>
      <w:r w:rsidRPr="00055330">
        <w:rPr>
          <w:rFonts w:ascii="Times New Roman" w:eastAsia="SimSun" w:hAnsi="Times New Roman" w:cs="Times New Roman"/>
          <w:b/>
          <w:kern w:val="1"/>
          <w:sz w:val="32"/>
          <w:szCs w:val="32"/>
          <w:lang w:eastAsia="zh-CN" w:bidi="hi-IN"/>
        </w:rPr>
        <w:t xml:space="preserve"> z dnia </w:t>
      </w:r>
      <w:r w:rsidRPr="000570A7">
        <w:rPr>
          <w:rFonts w:ascii="Times New Roman" w:eastAsia="SimSun" w:hAnsi="Times New Roman" w:cs="Times New Roman"/>
          <w:b/>
          <w:kern w:val="1"/>
          <w:sz w:val="32"/>
          <w:szCs w:val="32"/>
          <w:lang w:eastAsia="zh-CN" w:bidi="hi-IN"/>
        </w:rPr>
        <w:t>01.04</w:t>
      </w:r>
      <w:r w:rsidRPr="00055330">
        <w:rPr>
          <w:rFonts w:ascii="Times New Roman" w:eastAsia="SimSun" w:hAnsi="Times New Roman" w:cs="Times New Roman"/>
          <w:b/>
          <w:kern w:val="1"/>
          <w:sz w:val="32"/>
          <w:szCs w:val="32"/>
          <w:lang w:eastAsia="zh-CN" w:bidi="hi-IN"/>
        </w:rPr>
        <w:t xml:space="preserve">.2019 r. </w:t>
      </w:r>
    </w:p>
    <w:p w14:paraId="585C41C9" w14:textId="77777777" w:rsidR="00281E3D" w:rsidRPr="00055330" w:rsidRDefault="00281E3D" w:rsidP="00281E3D">
      <w:pPr>
        <w:widowControl w:val="0"/>
        <w:suppressAutoHyphens/>
        <w:jc w:val="center"/>
        <w:rPr>
          <w:rFonts w:ascii="Times New Roman" w:eastAsia="SimSun" w:hAnsi="Times New Roman" w:cs="Times New Roman"/>
          <w:b/>
          <w:i/>
          <w:color w:val="FF0000"/>
          <w:kern w:val="1"/>
          <w:lang w:eastAsia="zh-CN" w:bidi="hi-IN"/>
        </w:rPr>
      </w:pPr>
    </w:p>
    <w:p w14:paraId="665490C3" w14:textId="77777777" w:rsidR="00281E3D" w:rsidRPr="00055330" w:rsidRDefault="00281E3D" w:rsidP="00281E3D">
      <w:pPr>
        <w:widowControl w:val="0"/>
        <w:suppressAutoHyphens/>
        <w:jc w:val="center"/>
        <w:rPr>
          <w:rFonts w:ascii="Times New Roman" w:eastAsia="SimSun" w:hAnsi="Times New Roman" w:cs="Times New Roman"/>
          <w:b/>
          <w:i/>
          <w:color w:val="FF0000"/>
          <w:kern w:val="1"/>
          <w:lang w:eastAsia="zh-CN" w:bidi="hi-IN"/>
        </w:rPr>
      </w:pPr>
    </w:p>
    <w:p w14:paraId="55427363" w14:textId="77777777" w:rsidR="00281E3D" w:rsidRPr="00055330" w:rsidRDefault="00281E3D" w:rsidP="00281E3D">
      <w:pPr>
        <w:widowControl w:val="0"/>
        <w:suppressAutoHyphens/>
        <w:jc w:val="center"/>
        <w:rPr>
          <w:rFonts w:ascii="Times New Roman" w:eastAsia="Times New Roman" w:hAnsi="Times New Roman" w:cs="Times New Roman"/>
          <w:kern w:val="1"/>
        </w:rPr>
      </w:pPr>
      <w:r w:rsidRPr="00055330">
        <w:rPr>
          <w:rFonts w:ascii="Times New Roman" w:eastAsia="SimSun" w:hAnsi="Times New Roman" w:cs="Times New Roman"/>
          <w:kern w:val="1"/>
          <w:lang w:eastAsia="zh-CN" w:bidi="hi-IN"/>
        </w:rPr>
        <w:t xml:space="preserve">Dotyczy otwarcia ofert złożonych w </w:t>
      </w:r>
      <w:r w:rsidRPr="00305CFC">
        <w:rPr>
          <w:rFonts w:ascii="Times New Roman" w:eastAsia="SimSun" w:hAnsi="Times New Roman" w:cs="Times New Roman"/>
          <w:kern w:val="1"/>
          <w:lang w:eastAsia="zh-CN" w:bidi="hi-IN"/>
        </w:rPr>
        <w:t>zaproszeniu do złożenia</w:t>
      </w:r>
      <w:r w:rsidRPr="00055330">
        <w:rPr>
          <w:rFonts w:ascii="Times New Roman" w:eastAsia="SimSun" w:hAnsi="Times New Roman" w:cs="Times New Roman"/>
          <w:kern w:val="1"/>
          <w:lang w:eastAsia="zh-CN" w:bidi="hi-IN"/>
        </w:rPr>
        <w:t xml:space="preserve"> ofert</w:t>
      </w:r>
      <w:r w:rsidRPr="00055330">
        <w:rPr>
          <w:rFonts w:ascii="Times New Roman" w:eastAsia="SimSun" w:hAnsi="Times New Roman" w:cs="Times New Roman"/>
          <w:b/>
          <w:kern w:val="1"/>
          <w:lang w:eastAsia="zh-CN" w:bidi="hi-IN"/>
        </w:rPr>
        <w:t xml:space="preserve"> na </w:t>
      </w:r>
      <w:r w:rsidRPr="00305CFC">
        <w:rPr>
          <w:rFonts w:ascii="Times New Roman" w:eastAsia="Andale Sans UI" w:hAnsi="Times New Roman" w:cs="Times New Roman"/>
          <w:b/>
          <w:kern w:val="1"/>
        </w:rPr>
        <w:t xml:space="preserve">wykonanie, dostawę i montaż mebli na wymiar dla </w:t>
      </w:r>
      <w:r w:rsidRPr="00305CFC">
        <w:rPr>
          <w:rFonts w:ascii="Times New Roman" w:eastAsia="SimSun" w:hAnsi="Times New Roman" w:cs="Times New Roman"/>
          <w:b/>
          <w:kern w:val="1"/>
          <w:shd w:val="clear" w:color="auto" w:fill="FFFFFF"/>
          <w:lang w:eastAsia="zh-CN" w:bidi="hi-IN"/>
        </w:rPr>
        <w:t>Szpitala Wojewódzkiego im. Kardynała Stefana Wyszyńskiego w Łomży</w:t>
      </w:r>
      <w:r w:rsidRPr="00305CFC">
        <w:rPr>
          <w:rFonts w:ascii="Times New Roman" w:hAnsi="Times New Roman" w:cs="Times New Roman"/>
          <w:b/>
        </w:rPr>
        <w:t>”,</w:t>
      </w:r>
      <w:r w:rsidRPr="00305CFC">
        <w:rPr>
          <w:rFonts w:ascii="Times New Roman" w:eastAsia="Lucida Sans Unicode" w:hAnsi="Times New Roman" w:cs="Times New Roman"/>
        </w:rPr>
        <w:t xml:space="preserve"> z</w:t>
      </w:r>
      <w:r w:rsidRPr="00305CFC">
        <w:rPr>
          <w:rFonts w:ascii="Times New Roman" w:hAnsi="Times New Roman" w:cs="Times New Roman"/>
          <w:bCs/>
        </w:rPr>
        <w:t xml:space="preserve">nak sprawy: </w:t>
      </w:r>
      <w:r w:rsidRPr="00305CFC">
        <w:rPr>
          <w:rFonts w:ascii="Times New Roman" w:hAnsi="Times New Roman" w:cs="Times New Roman"/>
          <w:b/>
          <w:bCs/>
        </w:rPr>
        <w:t>ZT-SZP-226/02/5/2019</w:t>
      </w:r>
    </w:p>
    <w:p w14:paraId="7151820A" w14:textId="77777777" w:rsidR="00281E3D" w:rsidRPr="00055330" w:rsidRDefault="00281E3D" w:rsidP="00281E3D">
      <w:pPr>
        <w:suppressAutoHyphens/>
        <w:jc w:val="both"/>
        <w:rPr>
          <w:rFonts w:ascii="Times New Roman" w:eastAsia="Times New Roman" w:hAnsi="Times New Roman" w:cs="Times New Roman"/>
          <w:b/>
          <w:kern w:val="1"/>
          <w:u w:val="single"/>
        </w:rPr>
      </w:pPr>
    </w:p>
    <w:p w14:paraId="5EF6BB1B" w14:textId="77777777" w:rsidR="00281E3D" w:rsidRPr="00410091" w:rsidRDefault="00281E3D" w:rsidP="00281E3D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kern w:val="1"/>
        </w:rPr>
      </w:pPr>
      <w:r w:rsidRPr="001C4487">
        <w:rPr>
          <w:rFonts w:ascii="Times New Roman" w:eastAsia="Times New Roman" w:hAnsi="Times New Roman" w:cs="Times New Roman"/>
          <w:kern w:val="1"/>
        </w:rPr>
        <w:t xml:space="preserve">Do upływu terminu składania ofert ( tj. do dnia 01.04.2019 r. do godz. 12.00) złożono </w:t>
      </w:r>
      <w:r w:rsidRPr="001C4487">
        <w:rPr>
          <w:rFonts w:ascii="Times New Roman" w:eastAsia="Times New Roman" w:hAnsi="Times New Roman" w:cs="Times New Roman"/>
          <w:b/>
          <w:kern w:val="1"/>
        </w:rPr>
        <w:t xml:space="preserve"> </w:t>
      </w:r>
      <w:r w:rsidRPr="00410091">
        <w:rPr>
          <w:rFonts w:ascii="Times New Roman" w:eastAsia="Times New Roman" w:hAnsi="Times New Roman" w:cs="Times New Roman"/>
          <w:b/>
          <w:kern w:val="1"/>
        </w:rPr>
        <w:t xml:space="preserve">11  </w:t>
      </w:r>
      <w:r w:rsidRPr="00886CBE">
        <w:rPr>
          <w:rFonts w:ascii="Times New Roman" w:eastAsia="Times New Roman" w:hAnsi="Times New Roman" w:cs="Times New Roman"/>
          <w:b/>
          <w:kern w:val="1"/>
        </w:rPr>
        <w:t>ofert.</w:t>
      </w:r>
    </w:p>
    <w:p w14:paraId="3A74F637" w14:textId="77777777" w:rsidR="00281E3D" w:rsidRPr="00055330" w:rsidRDefault="00281E3D" w:rsidP="00281E3D">
      <w:pPr>
        <w:suppressAutoHyphens/>
        <w:jc w:val="both"/>
        <w:rPr>
          <w:rFonts w:ascii="Times New Roman" w:eastAsia="Times New Roman" w:hAnsi="Times New Roman" w:cs="Times New Roman"/>
          <w:kern w:val="1"/>
        </w:rPr>
      </w:pPr>
    </w:p>
    <w:p w14:paraId="34167C0A" w14:textId="77777777" w:rsidR="00281E3D" w:rsidRPr="001C4487" w:rsidRDefault="00281E3D" w:rsidP="00281E3D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eastAsia="Times New Roman" w:hAnsi="Times New Roman" w:cs="Times New Roman"/>
          <w:kern w:val="1"/>
        </w:rPr>
      </w:pPr>
      <w:r w:rsidRPr="001C4487">
        <w:rPr>
          <w:rFonts w:ascii="Times New Roman" w:eastAsia="Times New Roman" w:hAnsi="Times New Roman" w:cs="Times New Roman"/>
          <w:kern w:val="1"/>
        </w:rPr>
        <w:t>Otwarcie ofert przeprowadzono w dniu 01.04.2019 r. o godz. 12.30.</w:t>
      </w:r>
    </w:p>
    <w:p w14:paraId="5DA1603A" w14:textId="77777777" w:rsidR="00281E3D" w:rsidRPr="001C4487" w:rsidRDefault="00281E3D" w:rsidP="00281E3D">
      <w:pPr>
        <w:suppressAutoHyphens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u w:val="single"/>
        </w:rPr>
      </w:pPr>
    </w:p>
    <w:p w14:paraId="12F56DAF" w14:textId="77777777" w:rsidR="00281E3D" w:rsidRPr="001C4487" w:rsidRDefault="00281E3D" w:rsidP="00281E3D">
      <w:pPr>
        <w:pStyle w:val="Akapitzlist"/>
        <w:numPr>
          <w:ilvl w:val="0"/>
          <w:numId w:val="2"/>
        </w:numPr>
        <w:suppressAutoHyphens/>
        <w:rPr>
          <w:rFonts w:ascii="Times New Roman" w:eastAsia="Times New Roman" w:hAnsi="Times New Roman" w:cs="Times New Roman"/>
          <w:b/>
          <w:kern w:val="1"/>
          <w:sz w:val="20"/>
          <w:szCs w:val="20"/>
          <w:u w:val="single"/>
        </w:rPr>
      </w:pPr>
      <w:r w:rsidRPr="001C4487">
        <w:rPr>
          <w:rFonts w:ascii="Times New Roman" w:eastAsia="Times New Roman" w:hAnsi="Times New Roman" w:cs="Times New Roman"/>
          <w:b/>
          <w:kern w:val="1"/>
          <w:sz w:val="20"/>
          <w:szCs w:val="20"/>
          <w:u w:val="single"/>
        </w:rPr>
        <w:t>Zestawienie złożonych ofert w terminie.</w:t>
      </w:r>
    </w:p>
    <w:p w14:paraId="6C7D9987" w14:textId="77777777" w:rsidR="00281E3D" w:rsidRPr="00055330" w:rsidRDefault="00281E3D" w:rsidP="00281E3D">
      <w:pPr>
        <w:suppressAutoHyphens/>
        <w:jc w:val="both"/>
        <w:rPr>
          <w:rFonts w:ascii="Times New Roman" w:eastAsia="Times New Roman" w:hAnsi="Times New Roman" w:cs="Times New Roman"/>
          <w:kern w:val="1"/>
          <w:sz w:val="20"/>
          <w:szCs w:val="20"/>
          <w:u w:val="single"/>
        </w:rPr>
      </w:pPr>
    </w:p>
    <w:p w14:paraId="2977D0C6" w14:textId="77777777" w:rsidR="00281E3D" w:rsidRPr="00055330" w:rsidRDefault="00281E3D" w:rsidP="00281E3D">
      <w:pPr>
        <w:suppressAutoHyphens/>
        <w:jc w:val="both"/>
        <w:rPr>
          <w:rFonts w:ascii="Times New Roman" w:eastAsia="Times New Roman" w:hAnsi="Times New Roman" w:cs="Times New Roman"/>
          <w:kern w:val="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4387"/>
        <w:gridCol w:w="3810"/>
      </w:tblGrid>
      <w:tr w:rsidR="00281E3D" w:rsidRPr="00D4130D" w14:paraId="2CA53A11" w14:textId="77777777" w:rsidTr="00003868">
        <w:tc>
          <w:tcPr>
            <w:tcW w:w="872" w:type="dxa"/>
            <w:shd w:val="clear" w:color="auto" w:fill="auto"/>
          </w:tcPr>
          <w:p w14:paraId="7490F1CD" w14:textId="77777777" w:rsidR="00281E3D" w:rsidRPr="00055330" w:rsidRDefault="00281E3D" w:rsidP="000038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055330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Numer oferty</w:t>
            </w:r>
          </w:p>
        </w:tc>
        <w:tc>
          <w:tcPr>
            <w:tcW w:w="4765" w:type="dxa"/>
            <w:shd w:val="clear" w:color="auto" w:fill="auto"/>
          </w:tcPr>
          <w:p w14:paraId="77993650" w14:textId="77777777" w:rsidR="00281E3D" w:rsidRPr="00055330" w:rsidRDefault="00281E3D" w:rsidP="000038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055330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Nazwa i adres Wykonawcy</w:t>
            </w:r>
          </w:p>
          <w:p w14:paraId="4BC58A2E" w14:textId="77777777" w:rsidR="00281E3D" w:rsidRPr="00055330" w:rsidRDefault="00281E3D" w:rsidP="000038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14:paraId="7452EEEF" w14:textId="77777777" w:rsidR="00281E3D" w:rsidRPr="00055330" w:rsidRDefault="00281E3D" w:rsidP="000038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055330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Cena brutto</w:t>
            </w:r>
          </w:p>
        </w:tc>
      </w:tr>
      <w:tr w:rsidR="00281E3D" w:rsidRPr="00F779F0" w14:paraId="1FB166A7" w14:textId="77777777" w:rsidTr="00003868">
        <w:tc>
          <w:tcPr>
            <w:tcW w:w="872" w:type="dxa"/>
            <w:shd w:val="clear" w:color="auto" w:fill="auto"/>
          </w:tcPr>
          <w:p w14:paraId="59B15FBD" w14:textId="77777777" w:rsidR="00281E3D" w:rsidRPr="00055330" w:rsidRDefault="00281E3D" w:rsidP="000038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  <w:p w14:paraId="04B2AD08" w14:textId="77777777" w:rsidR="00281E3D" w:rsidRPr="00055330" w:rsidRDefault="00281E3D" w:rsidP="000038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055330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1.</w:t>
            </w:r>
          </w:p>
        </w:tc>
        <w:tc>
          <w:tcPr>
            <w:tcW w:w="4765" w:type="dxa"/>
            <w:shd w:val="clear" w:color="auto" w:fill="auto"/>
          </w:tcPr>
          <w:p w14:paraId="55A4B770" w14:textId="77777777" w:rsidR="00281E3D" w:rsidRPr="00D4130D" w:rsidRDefault="00281E3D" w:rsidP="000038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30D">
              <w:rPr>
                <w:rFonts w:ascii="Times New Roman" w:hAnsi="Times New Roman" w:cs="Times New Roman"/>
                <w:bCs/>
                <w:sz w:val="20"/>
                <w:szCs w:val="20"/>
              </w:rPr>
              <w:t>BM Marek Józef Mikołowski</w:t>
            </w:r>
          </w:p>
          <w:p w14:paraId="2B1E31FC" w14:textId="77777777" w:rsidR="00281E3D" w:rsidRPr="00D4130D" w:rsidRDefault="00281E3D" w:rsidP="00003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3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ul. Nadawki 1A lok. U4 </w:t>
            </w:r>
            <w:r w:rsidRPr="00D4130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130D">
              <w:rPr>
                <w:rFonts w:ascii="Times New Roman" w:hAnsi="Times New Roman" w:cs="Times New Roman"/>
                <w:bCs/>
                <w:sz w:val="20"/>
                <w:szCs w:val="20"/>
              </w:rPr>
              <w:t>     16-010 Wasilków</w:t>
            </w:r>
          </w:p>
          <w:p w14:paraId="40705269" w14:textId="77777777" w:rsidR="00281E3D" w:rsidRPr="00055330" w:rsidRDefault="00281E3D" w:rsidP="00003868">
            <w:pPr>
              <w:suppressAutoHyphens/>
              <w:spacing w:after="24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14:paraId="30165306" w14:textId="77777777" w:rsidR="00281E3D" w:rsidRPr="00F779F0" w:rsidRDefault="00281E3D" w:rsidP="0000386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  <w:p w14:paraId="637BCE97" w14:textId="77777777" w:rsidR="00281E3D" w:rsidRPr="00055330" w:rsidRDefault="00281E3D" w:rsidP="0000386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F779F0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53.327,88 zł</w:t>
            </w:r>
          </w:p>
        </w:tc>
      </w:tr>
      <w:tr w:rsidR="00281E3D" w:rsidRPr="00F779F0" w14:paraId="0F7FD325" w14:textId="77777777" w:rsidTr="00003868">
        <w:trPr>
          <w:trHeight w:val="1184"/>
        </w:trPr>
        <w:tc>
          <w:tcPr>
            <w:tcW w:w="872" w:type="dxa"/>
            <w:shd w:val="clear" w:color="auto" w:fill="auto"/>
          </w:tcPr>
          <w:p w14:paraId="73BBC871" w14:textId="77777777" w:rsidR="00281E3D" w:rsidRPr="00055330" w:rsidRDefault="00281E3D" w:rsidP="000038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  <w:p w14:paraId="0605849A" w14:textId="77777777" w:rsidR="00281E3D" w:rsidRPr="00055330" w:rsidRDefault="00281E3D" w:rsidP="000038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055330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2.</w:t>
            </w:r>
          </w:p>
          <w:p w14:paraId="1CBCAAA4" w14:textId="77777777" w:rsidR="00281E3D" w:rsidRPr="00055330" w:rsidRDefault="00281E3D" w:rsidP="000038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auto"/>
          </w:tcPr>
          <w:p w14:paraId="0CEB0CE1" w14:textId="77777777" w:rsidR="00281E3D" w:rsidRPr="00D4130D" w:rsidRDefault="00281E3D" w:rsidP="0000386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,,Tobo” </w:t>
            </w:r>
            <w:proofErr w:type="spellStart"/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Datczuk</w:t>
            </w:r>
            <w:proofErr w:type="spellEnd"/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Spółka Jawna</w:t>
            </w:r>
          </w:p>
          <w:p w14:paraId="3059C92A" w14:textId="77777777" w:rsidR="00281E3D" w:rsidRPr="00D4130D" w:rsidRDefault="00281E3D" w:rsidP="0000386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Kuriany 104, </w:t>
            </w:r>
          </w:p>
          <w:p w14:paraId="7F871749" w14:textId="77777777" w:rsidR="00281E3D" w:rsidRPr="00055330" w:rsidRDefault="00281E3D" w:rsidP="0000386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15-589 Białystok</w:t>
            </w:r>
          </w:p>
        </w:tc>
        <w:tc>
          <w:tcPr>
            <w:tcW w:w="4196" w:type="dxa"/>
            <w:shd w:val="clear" w:color="auto" w:fill="auto"/>
          </w:tcPr>
          <w:p w14:paraId="7C955336" w14:textId="77777777" w:rsidR="00281E3D" w:rsidRPr="00F779F0" w:rsidRDefault="00281E3D" w:rsidP="0000386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  <w:p w14:paraId="07A63D06" w14:textId="77777777" w:rsidR="00281E3D" w:rsidRPr="00055330" w:rsidRDefault="00281E3D" w:rsidP="0000386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F779F0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73.787,70 zł</w:t>
            </w:r>
          </w:p>
        </w:tc>
      </w:tr>
      <w:tr w:rsidR="00281E3D" w:rsidRPr="00F779F0" w14:paraId="6DDF6B9A" w14:textId="77777777" w:rsidTr="00003868">
        <w:trPr>
          <w:trHeight w:val="1184"/>
        </w:trPr>
        <w:tc>
          <w:tcPr>
            <w:tcW w:w="872" w:type="dxa"/>
            <w:shd w:val="clear" w:color="auto" w:fill="auto"/>
          </w:tcPr>
          <w:p w14:paraId="35D3DC41" w14:textId="77777777" w:rsidR="00281E3D" w:rsidRPr="00D4130D" w:rsidRDefault="00281E3D" w:rsidP="000038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D4130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3.</w:t>
            </w:r>
          </w:p>
        </w:tc>
        <w:tc>
          <w:tcPr>
            <w:tcW w:w="4765" w:type="dxa"/>
            <w:shd w:val="clear" w:color="auto" w:fill="auto"/>
          </w:tcPr>
          <w:p w14:paraId="1BB56ABA" w14:textId="77777777" w:rsidR="00281E3D" w:rsidRPr="00D4130D" w:rsidRDefault="00281E3D" w:rsidP="0000386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Centrum Sedno Sp. </w:t>
            </w:r>
            <w:proofErr w:type="spellStart"/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zo</w:t>
            </w:r>
            <w:proofErr w:type="spellEnd"/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. o.</w:t>
            </w:r>
          </w:p>
          <w:p w14:paraId="19CC357E" w14:textId="77777777" w:rsidR="00281E3D" w:rsidRPr="00D4130D" w:rsidRDefault="00281E3D" w:rsidP="0000386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Ul. Niepodległości 44-48</w:t>
            </w:r>
          </w:p>
          <w:p w14:paraId="4A2CE708" w14:textId="77777777" w:rsidR="00281E3D" w:rsidRPr="00D4130D" w:rsidRDefault="00281E3D" w:rsidP="0000386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75 - 252 Koszalin</w:t>
            </w:r>
          </w:p>
          <w:p w14:paraId="37A809F4" w14:textId="77777777" w:rsidR="00281E3D" w:rsidRPr="00D4130D" w:rsidRDefault="00281E3D" w:rsidP="0000386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14:paraId="4492ACA2" w14:textId="77777777" w:rsidR="00281E3D" w:rsidRPr="00F779F0" w:rsidRDefault="00281E3D" w:rsidP="0000386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  <w:p w14:paraId="49F59845" w14:textId="77777777" w:rsidR="00281E3D" w:rsidRPr="00F779F0" w:rsidRDefault="00281E3D" w:rsidP="0000386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F779F0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109.101,00 zł</w:t>
            </w:r>
          </w:p>
        </w:tc>
      </w:tr>
      <w:tr w:rsidR="00281E3D" w:rsidRPr="00F779F0" w14:paraId="09A4377C" w14:textId="77777777" w:rsidTr="00003868">
        <w:trPr>
          <w:trHeight w:val="1184"/>
        </w:trPr>
        <w:tc>
          <w:tcPr>
            <w:tcW w:w="872" w:type="dxa"/>
            <w:shd w:val="clear" w:color="auto" w:fill="auto"/>
          </w:tcPr>
          <w:p w14:paraId="2F2FD94C" w14:textId="77777777" w:rsidR="00281E3D" w:rsidRPr="00D4130D" w:rsidRDefault="00281E3D" w:rsidP="000038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D4130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4.</w:t>
            </w:r>
          </w:p>
        </w:tc>
        <w:tc>
          <w:tcPr>
            <w:tcW w:w="4765" w:type="dxa"/>
            <w:shd w:val="clear" w:color="auto" w:fill="auto"/>
          </w:tcPr>
          <w:p w14:paraId="59B0173E" w14:textId="77777777" w:rsidR="00281E3D" w:rsidRPr="00D4130D" w:rsidRDefault="00281E3D" w:rsidP="0000386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Biuro Inżynieryjne ,, DOT” Tomasz Dubiecki</w:t>
            </w:r>
          </w:p>
          <w:p w14:paraId="53788F2C" w14:textId="77777777" w:rsidR="00281E3D" w:rsidRPr="00D4130D" w:rsidRDefault="00281E3D" w:rsidP="0000386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Ul. Lubomira 29 A,</w:t>
            </w:r>
          </w:p>
          <w:p w14:paraId="5319692B" w14:textId="77777777" w:rsidR="00281E3D" w:rsidRPr="00D4130D" w:rsidRDefault="00281E3D" w:rsidP="00003868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62- 090 Mrowino</w:t>
            </w:r>
          </w:p>
        </w:tc>
        <w:tc>
          <w:tcPr>
            <w:tcW w:w="4196" w:type="dxa"/>
            <w:shd w:val="clear" w:color="auto" w:fill="auto"/>
          </w:tcPr>
          <w:p w14:paraId="10E47CD4" w14:textId="77777777" w:rsidR="00281E3D" w:rsidRPr="00F779F0" w:rsidRDefault="00281E3D" w:rsidP="0000386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  <w:p w14:paraId="28957B34" w14:textId="77777777" w:rsidR="00281E3D" w:rsidRPr="00F779F0" w:rsidRDefault="00281E3D" w:rsidP="0000386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F779F0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120.171,00 zł</w:t>
            </w:r>
          </w:p>
        </w:tc>
      </w:tr>
      <w:tr w:rsidR="00281E3D" w:rsidRPr="00F779F0" w14:paraId="23F868F1" w14:textId="77777777" w:rsidTr="00003868">
        <w:trPr>
          <w:trHeight w:val="1184"/>
        </w:trPr>
        <w:tc>
          <w:tcPr>
            <w:tcW w:w="872" w:type="dxa"/>
            <w:shd w:val="clear" w:color="auto" w:fill="auto"/>
          </w:tcPr>
          <w:p w14:paraId="7BF14F5C" w14:textId="77777777" w:rsidR="00281E3D" w:rsidRPr="00D4130D" w:rsidRDefault="00281E3D" w:rsidP="000038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D4130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5.</w:t>
            </w:r>
          </w:p>
        </w:tc>
        <w:tc>
          <w:tcPr>
            <w:tcW w:w="4765" w:type="dxa"/>
            <w:shd w:val="clear" w:color="auto" w:fill="auto"/>
          </w:tcPr>
          <w:p w14:paraId="737E68EA" w14:textId="77777777" w:rsidR="00281E3D" w:rsidRPr="00D4130D" w:rsidRDefault="00281E3D" w:rsidP="00003868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Korfa</w:t>
            </w:r>
            <w:proofErr w:type="spellEnd"/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Joanna Tomasiak</w:t>
            </w:r>
          </w:p>
          <w:p w14:paraId="538BD9CF" w14:textId="77777777" w:rsidR="00281E3D" w:rsidRPr="00D4130D" w:rsidRDefault="00281E3D" w:rsidP="00003868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Ul. Szosa Zambrowska 27a</w:t>
            </w:r>
          </w:p>
          <w:p w14:paraId="372FBD55" w14:textId="77777777" w:rsidR="00281E3D" w:rsidRPr="00D4130D" w:rsidRDefault="00281E3D" w:rsidP="00003868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18 - 400 Łomża</w:t>
            </w:r>
          </w:p>
        </w:tc>
        <w:tc>
          <w:tcPr>
            <w:tcW w:w="4196" w:type="dxa"/>
            <w:shd w:val="clear" w:color="auto" w:fill="auto"/>
          </w:tcPr>
          <w:p w14:paraId="3D7F2545" w14:textId="77777777" w:rsidR="00281E3D" w:rsidRPr="00F779F0" w:rsidRDefault="00281E3D" w:rsidP="0000386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  <w:p w14:paraId="51C5952B" w14:textId="77777777" w:rsidR="00281E3D" w:rsidRPr="00F779F0" w:rsidRDefault="00281E3D" w:rsidP="0000386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F779F0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127.920,00 zł</w:t>
            </w:r>
          </w:p>
        </w:tc>
      </w:tr>
      <w:tr w:rsidR="00281E3D" w:rsidRPr="00F779F0" w14:paraId="400FEA39" w14:textId="77777777" w:rsidTr="00003868">
        <w:trPr>
          <w:trHeight w:val="1184"/>
        </w:trPr>
        <w:tc>
          <w:tcPr>
            <w:tcW w:w="872" w:type="dxa"/>
            <w:shd w:val="clear" w:color="auto" w:fill="auto"/>
          </w:tcPr>
          <w:p w14:paraId="0BDEA29F" w14:textId="77777777" w:rsidR="00281E3D" w:rsidRPr="00D4130D" w:rsidRDefault="00281E3D" w:rsidP="000038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D4130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6.</w:t>
            </w:r>
          </w:p>
        </w:tc>
        <w:tc>
          <w:tcPr>
            <w:tcW w:w="4765" w:type="dxa"/>
            <w:shd w:val="clear" w:color="auto" w:fill="auto"/>
          </w:tcPr>
          <w:p w14:paraId="771162A8" w14:textId="77777777" w:rsidR="00281E3D" w:rsidRPr="00D4130D" w:rsidRDefault="00281E3D" w:rsidP="00003868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Jurda</w:t>
            </w:r>
            <w:proofErr w:type="spellEnd"/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Jerzy Dąbrowski</w:t>
            </w:r>
          </w:p>
          <w:p w14:paraId="7102D05F" w14:textId="77777777" w:rsidR="00281E3D" w:rsidRPr="00D4130D" w:rsidRDefault="00281E3D" w:rsidP="00003868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Stara Łomża przy Szosie </w:t>
            </w:r>
          </w:p>
          <w:p w14:paraId="1400CAC5" w14:textId="77777777" w:rsidR="00281E3D" w:rsidRPr="00D4130D" w:rsidRDefault="00281E3D" w:rsidP="00003868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Ul. Wiejska 11A</w:t>
            </w:r>
          </w:p>
          <w:p w14:paraId="7D6F9D96" w14:textId="77777777" w:rsidR="00281E3D" w:rsidRPr="00D4130D" w:rsidRDefault="00281E3D" w:rsidP="00003868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18-400 Łomża</w:t>
            </w:r>
          </w:p>
          <w:p w14:paraId="3DFD8245" w14:textId="77777777" w:rsidR="00281E3D" w:rsidRPr="00D4130D" w:rsidRDefault="00281E3D" w:rsidP="00003868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14:paraId="417B77CB" w14:textId="77777777" w:rsidR="00281E3D" w:rsidRPr="00F779F0" w:rsidRDefault="00281E3D" w:rsidP="0000386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  <w:p w14:paraId="38AF81B6" w14:textId="77777777" w:rsidR="00281E3D" w:rsidRPr="00F779F0" w:rsidRDefault="00281E3D" w:rsidP="0000386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F779F0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134.200,00 zł</w:t>
            </w:r>
          </w:p>
        </w:tc>
      </w:tr>
      <w:tr w:rsidR="00281E3D" w:rsidRPr="00F779F0" w14:paraId="7480A9BA" w14:textId="77777777" w:rsidTr="00003868">
        <w:trPr>
          <w:trHeight w:val="1184"/>
        </w:trPr>
        <w:tc>
          <w:tcPr>
            <w:tcW w:w="872" w:type="dxa"/>
            <w:shd w:val="clear" w:color="auto" w:fill="auto"/>
          </w:tcPr>
          <w:p w14:paraId="3D997502" w14:textId="77777777" w:rsidR="00281E3D" w:rsidRPr="00D4130D" w:rsidRDefault="00281E3D" w:rsidP="000038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D4130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7.</w:t>
            </w:r>
          </w:p>
        </w:tc>
        <w:tc>
          <w:tcPr>
            <w:tcW w:w="4765" w:type="dxa"/>
            <w:shd w:val="clear" w:color="auto" w:fill="auto"/>
          </w:tcPr>
          <w:p w14:paraId="432AA192" w14:textId="77777777" w:rsidR="00281E3D" w:rsidRPr="00D4130D" w:rsidRDefault="00281E3D" w:rsidP="00003868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Tronus</w:t>
            </w:r>
            <w:proofErr w:type="spellEnd"/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 Polska Sp. z o.o.</w:t>
            </w:r>
          </w:p>
          <w:p w14:paraId="558541B1" w14:textId="77777777" w:rsidR="00281E3D" w:rsidRPr="00D4130D" w:rsidRDefault="00281E3D" w:rsidP="00003868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Ul. Ordona 2A</w:t>
            </w:r>
          </w:p>
          <w:p w14:paraId="74361377" w14:textId="77777777" w:rsidR="00281E3D" w:rsidRPr="00D4130D" w:rsidRDefault="00281E3D" w:rsidP="00003868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D4130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237 Warszawa</w:t>
            </w:r>
          </w:p>
        </w:tc>
        <w:tc>
          <w:tcPr>
            <w:tcW w:w="4196" w:type="dxa"/>
            <w:shd w:val="clear" w:color="auto" w:fill="auto"/>
          </w:tcPr>
          <w:p w14:paraId="5995B936" w14:textId="77777777" w:rsidR="00281E3D" w:rsidRPr="00F779F0" w:rsidRDefault="00281E3D" w:rsidP="0000386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  <w:p w14:paraId="5FEF258E" w14:textId="77777777" w:rsidR="00281E3D" w:rsidRPr="00F779F0" w:rsidRDefault="00281E3D" w:rsidP="0000386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 w:rsidRPr="00F779F0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205.635,09 zł</w:t>
            </w:r>
          </w:p>
        </w:tc>
      </w:tr>
      <w:tr w:rsidR="00281E3D" w:rsidRPr="00F779F0" w14:paraId="5D47BE41" w14:textId="77777777" w:rsidTr="00003868">
        <w:trPr>
          <w:trHeight w:val="1184"/>
        </w:trPr>
        <w:tc>
          <w:tcPr>
            <w:tcW w:w="872" w:type="dxa"/>
            <w:shd w:val="clear" w:color="auto" w:fill="auto"/>
          </w:tcPr>
          <w:p w14:paraId="06FC290E" w14:textId="77777777" w:rsidR="00281E3D" w:rsidRPr="00D4130D" w:rsidRDefault="00281E3D" w:rsidP="000038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 xml:space="preserve">8. </w:t>
            </w:r>
          </w:p>
        </w:tc>
        <w:tc>
          <w:tcPr>
            <w:tcW w:w="4765" w:type="dxa"/>
            <w:shd w:val="clear" w:color="auto" w:fill="auto"/>
          </w:tcPr>
          <w:p w14:paraId="12BFA188" w14:textId="77777777" w:rsidR="00281E3D" w:rsidRDefault="00281E3D" w:rsidP="00003868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Przedsiębiorstwo Zaopatrzenia Szkół ,, Cezas” Sp. z o. o.</w:t>
            </w:r>
          </w:p>
          <w:p w14:paraId="5CA48EA9" w14:textId="77777777" w:rsidR="00281E3D" w:rsidRDefault="00281E3D" w:rsidP="00003868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Ul. Aleja Solidarności 15, </w:t>
            </w:r>
          </w:p>
          <w:p w14:paraId="3001C256" w14:textId="77777777" w:rsidR="00281E3D" w:rsidRDefault="00281E3D" w:rsidP="00003868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15-751 Białystok</w:t>
            </w:r>
          </w:p>
          <w:p w14:paraId="4E892805" w14:textId="77777777" w:rsidR="00281E3D" w:rsidRPr="00D4130D" w:rsidRDefault="00281E3D" w:rsidP="00003868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14:paraId="7ED12C4B" w14:textId="77777777" w:rsidR="00281E3D" w:rsidRDefault="00281E3D" w:rsidP="0000386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  <w:p w14:paraId="399D2957" w14:textId="77777777" w:rsidR="00281E3D" w:rsidRPr="00F779F0" w:rsidRDefault="00281E3D" w:rsidP="0000386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71.614,29 zł</w:t>
            </w:r>
          </w:p>
        </w:tc>
      </w:tr>
      <w:tr w:rsidR="00281E3D" w:rsidRPr="00F779F0" w14:paraId="47C2EEAE" w14:textId="77777777" w:rsidTr="00003868">
        <w:trPr>
          <w:trHeight w:val="1184"/>
        </w:trPr>
        <w:tc>
          <w:tcPr>
            <w:tcW w:w="872" w:type="dxa"/>
            <w:shd w:val="clear" w:color="auto" w:fill="auto"/>
          </w:tcPr>
          <w:p w14:paraId="245AA0AD" w14:textId="77777777" w:rsidR="00281E3D" w:rsidRDefault="00281E3D" w:rsidP="000038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lastRenderedPageBreak/>
              <w:t>9.</w:t>
            </w:r>
          </w:p>
        </w:tc>
        <w:tc>
          <w:tcPr>
            <w:tcW w:w="4765" w:type="dxa"/>
            <w:shd w:val="clear" w:color="auto" w:fill="auto"/>
          </w:tcPr>
          <w:p w14:paraId="43D2D740" w14:textId="77777777" w:rsidR="00281E3D" w:rsidRPr="00D37E98" w:rsidRDefault="00281E3D" w:rsidP="00003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MK Meble S.C.</w:t>
            </w:r>
          </w:p>
          <w:p w14:paraId="0A989A41" w14:textId="77777777" w:rsidR="00281E3D" w:rsidRPr="00D37E98" w:rsidRDefault="00281E3D" w:rsidP="00003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626796" w14:textId="77777777" w:rsidR="00281E3D" w:rsidRPr="00D37E98" w:rsidRDefault="00281E3D" w:rsidP="00003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98">
              <w:rPr>
                <w:rFonts w:ascii="Times New Roman" w:hAnsi="Times New Roman" w:cs="Times New Roman"/>
                <w:sz w:val="20"/>
                <w:szCs w:val="20"/>
              </w:rPr>
              <w:t xml:space="preserve">Adam Dąbrowski, Marcin </w:t>
            </w:r>
          </w:p>
          <w:p w14:paraId="292CB345" w14:textId="77777777" w:rsidR="00281E3D" w:rsidRPr="00D37E98" w:rsidRDefault="00281E3D" w:rsidP="00003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7E98">
              <w:rPr>
                <w:rFonts w:ascii="Times New Roman" w:hAnsi="Times New Roman" w:cs="Times New Roman"/>
                <w:sz w:val="20"/>
                <w:szCs w:val="20"/>
              </w:rPr>
              <w:t>Maślinski</w:t>
            </w:r>
            <w:proofErr w:type="spellEnd"/>
          </w:p>
          <w:p w14:paraId="32E62660" w14:textId="77777777" w:rsidR="00281E3D" w:rsidRPr="00D37E98" w:rsidRDefault="00281E3D" w:rsidP="00003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98">
              <w:rPr>
                <w:rFonts w:ascii="Times New Roman" w:hAnsi="Times New Roman" w:cs="Times New Roman"/>
                <w:sz w:val="20"/>
                <w:szCs w:val="20"/>
              </w:rPr>
              <w:t>15-379 Białystok </w:t>
            </w:r>
          </w:p>
          <w:p w14:paraId="425AEF37" w14:textId="77777777" w:rsidR="00281E3D" w:rsidRPr="00D37E98" w:rsidRDefault="00281E3D" w:rsidP="00003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98">
              <w:rPr>
                <w:rFonts w:ascii="Times New Roman" w:hAnsi="Times New Roman" w:cs="Times New Roman"/>
                <w:sz w:val="20"/>
                <w:szCs w:val="20"/>
              </w:rPr>
              <w:t>ul. Pińska 2</w:t>
            </w:r>
          </w:p>
          <w:p w14:paraId="3597EF9E" w14:textId="77777777" w:rsidR="00281E3D" w:rsidRDefault="00281E3D" w:rsidP="00003868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14:paraId="20D043B0" w14:textId="77777777" w:rsidR="00281E3D" w:rsidRDefault="00281E3D" w:rsidP="0000386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  <w:p w14:paraId="70C16EC2" w14:textId="77777777" w:rsidR="00281E3D" w:rsidRDefault="00281E3D" w:rsidP="0000386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78.685,58 zł</w:t>
            </w:r>
          </w:p>
        </w:tc>
      </w:tr>
      <w:tr w:rsidR="00281E3D" w:rsidRPr="00F779F0" w14:paraId="1DE1D7D9" w14:textId="77777777" w:rsidTr="00003868">
        <w:trPr>
          <w:trHeight w:val="1184"/>
        </w:trPr>
        <w:tc>
          <w:tcPr>
            <w:tcW w:w="872" w:type="dxa"/>
            <w:shd w:val="clear" w:color="auto" w:fill="auto"/>
          </w:tcPr>
          <w:p w14:paraId="1C4B59C3" w14:textId="77777777" w:rsidR="00281E3D" w:rsidRDefault="00281E3D" w:rsidP="000038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10.</w:t>
            </w:r>
          </w:p>
        </w:tc>
        <w:tc>
          <w:tcPr>
            <w:tcW w:w="4765" w:type="dxa"/>
            <w:shd w:val="clear" w:color="auto" w:fill="auto"/>
          </w:tcPr>
          <w:p w14:paraId="11BF4B6F" w14:textId="77777777" w:rsidR="00281E3D" w:rsidRDefault="00281E3D" w:rsidP="00003868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Usługi Stolarskie </w:t>
            </w:r>
          </w:p>
          <w:p w14:paraId="72BDA0A3" w14:textId="77777777" w:rsidR="00281E3D" w:rsidRDefault="00281E3D" w:rsidP="00003868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Konopko Dariusz</w:t>
            </w:r>
          </w:p>
          <w:p w14:paraId="6FC879B5" w14:textId="77777777" w:rsidR="00281E3D" w:rsidRDefault="00281E3D" w:rsidP="00003868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Ul. ks. Anny 3/117</w:t>
            </w:r>
          </w:p>
          <w:p w14:paraId="78F2158D" w14:textId="77777777" w:rsidR="00281E3D" w:rsidRDefault="00281E3D" w:rsidP="00003868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18 - 400 Łomża</w:t>
            </w:r>
          </w:p>
        </w:tc>
        <w:tc>
          <w:tcPr>
            <w:tcW w:w="4196" w:type="dxa"/>
            <w:shd w:val="clear" w:color="auto" w:fill="auto"/>
          </w:tcPr>
          <w:p w14:paraId="7A31CBB6" w14:textId="77777777" w:rsidR="00281E3D" w:rsidRDefault="00281E3D" w:rsidP="0000386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  <w:p w14:paraId="6361114E" w14:textId="77777777" w:rsidR="00281E3D" w:rsidRDefault="00281E3D" w:rsidP="0000386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104.550,00 zł</w:t>
            </w:r>
          </w:p>
        </w:tc>
      </w:tr>
      <w:tr w:rsidR="00281E3D" w:rsidRPr="00F779F0" w14:paraId="1DCE7117" w14:textId="77777777" w:rsidTr="00003868">
        <w:trPr>
          <w:trHeight w:val="1184"/>
        </w:trPr>
        <w:tc>
          <w:tcPr>
            <w:tcW w:w="872" w:type="dxa"/>
            <w:shd w:val="clear" w:color="auto" w:fill="auto"/>
          </w:tcPr>
          <w:p w14:paraId="7C2252A1" w14:textId="77777777" w:rsidR="00281E3D" w:rsidRDefault="00281E3D" w:rsidP="000038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11.</w:t>
            </w:r>
          </w:p>
        </w:tc>
        <w:tc>
          <w:tcPr>
            <w:tcW w:w="4765" w:type="dxa"/>
            <w:shd w:val="clear" w:color="auto" w:fill="auto"/>
          </w:tcPr>
          <w:p w14:paraId="4BC8F089" w14:textId="77777777" w:rsidR="00281E3D" w:rsidRDefault="00281E3D" w:rsidP="00003868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PHU Robert Góralczyk</w:t>
            </w:r>
          </w:p>
          <w:p w14:paraId="76C08FF5" w14:textId="77777777" w:rsidR="00281E3D" w:rsidRDefault="00281E3D" w:rsidP="00003868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Al. Legionów 64A</w:t>
            </w:r>
          </w:p>
          <w:p w14:paraId="545FA230" w14:textId="77777777" w:rsidR="00281E3D" w:rsidRDefault="00281E3D" w:rsidP="00003868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18-400 Łomża</w:t>
            </w:r>
          </w:p>
        </w:tc>
        <w:tc>
          <w:tcPr>
            <w:tcW w:w="4196" w:type="dxa"/>
            <w:shd w:val="clear" w:color="auto" w:fill="auto"/>
          </w:tcPr>
          <w:p w14:paraId="73DDF2C3" w14:textId="77777777" w:rsidR="00281E3D" w:rsidRDefault="00281E3D" w:rsidP="0000386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</w:p>
          <w:p w14:paraId="24B70F30" w14:textId="77777777" w:rsidR="00281E3D" w:rsidRDefault="00281E3D" w:rsidP="0000386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</w:rPr>
              <w:t>127.364,40 zł</w:t>
            </w:r>
          </w:p>
        </w:tc>
      </w:tr>
    </w:tbl>
    <w:p w14:paraId="13D5523B" w14:textId="77777777" w:rsidR="00281E3D" w:rsidRPr="00055330" w:rsidRDefault="00281E3D" w:rsidP="00281E3D">
      <w:pPr>
        <w:suppressAutoHyphens/>
        <w:jc w:val="both"/>
        <w:rPr>
          <w:rFonts w:ascii="Times New Roman" w:eastAsia="Times New Roman" w:hAnsi="Times New Roman" w:cs="Times New Roman"/>
          <w:kern w:val="1"/>
          <w:sz w:val="20"/>
          <w:szCs w:val="20"/>
        </w:rPr>
      </w:pPr>
    </w:p>
    <w:p w14:paraId="79C050DC" w14:textId="77777777" w:rsidR="00281E3D" w:rsidRPr="00055330" w:rsidRDefault="00281E3D" w:rsidP="00281E3D">
      <w:pPr>
        <w:suppressAutoHyphens/>
        <w:jc w:val="both"/>
        <w:rPr>
          <w:rFonts w:ascii="Times New Roman" w:eastAsia="Times New Roman" w:hAnsi="Times New Roman" w:cs="Times New Roman"/>
          <w:kern w:val="1"/>
          <w:sz w:val="20"/>
          <w:szCs w:val="20"/>
        </w:rPr>
      </w:pPr>
    </w:p>
    <w:p w14:paraId="61EB074C" w14:textId="77777777" w:rsidR="00281E3D" w:rsidRPr="000570A7" w:rsidRDefault="00281E3D" w:rsidP="00281E3D">
      <w:pPr>
        <w:widowControl w:val="0"/>
        <w:suppressAutoHyphens/>
        <w:spacing w:line="360" w:lineRule="auto"/>
        <w:jc w:val="right"/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</w:pPr>
      <w:r w:rsidRPr="000570A7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</w:rPr>
        <w:t xml:space="preserve">Zamieszczono  na stronie internetowej dn. </w:t>
      </w:r>
      <w:r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</w:rPr>
        <w:t>01.04</w:t>
      </w:r>
      <w:r w:rsidRPr="000570A7">
        <w:rPr>
          <w:rFonts w:ascii="Times New Roman" w:eastAsia="SimSun" w:hAnsi="Times New Roman" w:cs="Times New Roman"/>
          <w:b/>
          <w:bCs/>
          <w:kern w:val="1"/>
          <w:sz w:val="18"/>
          <w:szCs w:val="18"/>
          <w:lang w:eastAsia="zh-CN" w:bidi="hi-IN"/>
        </w:rPr>
        <w:t>.2019 r.</w:t>
      </w:r>
    </w:p>
    <w:p w14:paraId="1083E6B9" w14:textId="77777777" w:rsidR="00281E3D" w:rsidRDefault="00281E3D" w:rsidP="00281E3D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2F370134" w14:textId="77777777" w:rsidR="00281E3D" w:rsidRDefault="00281E3D" w:rsidP="00281E3D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6C35F1FE" w14:textId="77777777" w:rsidR="00281E3D" w:rsidRDefault="00281E3D" w:rsidP="00281E3D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6C918FC3" w14:textId="77777777" w:rsidR="00281E3D" w:rsidRDefault="00281E3D" w:rsidP="00281E3D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600C7E4E" w14:textId="77777777" w:rsidR="00554022" w:rsidRDefault="00554022">
      <w:bookmarkStart w:id="0" w:name="_GoBack"/>
      <w:bookmarkEnd w:id="0"/>
    </w:p>
    <w:sectPr w:rsidR="005540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4CFDC" w14:textId="77777777" w:rsidR="00C61A6B" w:rsidRDefault="00C61A6B" w:rsidP="001D024D">
      <w:r>
        <w:separator/>
      </w:r>
    </w:p>
  </w:endnote>
  <w:endnote w:type="continuationSeparator" w:id="0">
    <w:p w14:paraId="79DF87D2" w14:textId="77777777" w:rsidR="00C61A6B" w:rsidRDefault="00C61A6B" w:rsidP="001D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21809"/>
      <w:docPartObj>
        <w:docPartGallery w:val="Page Numbers (Bottom of Page)"/>
        <w:docPartUnique/>
      </w:docPartObj>
    </w:sdtPr>
    <w:sdtContent>
      <w:p w14:paraId="09FA188B" w14:textId="502ECB41" w:rsidR="001D024D" w:rsidRDefault="001D02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49A371" w14:textId="77777777" w:rsidR="001D024D" w:rsidRDefault="001D0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AED45" w14:textId="77777777" w:rsidR="00C61A6B" w:rsidRDefault="00C61A6B" w:rsidP="001D024D">
      <w:r>
        <w:separator/>
      </w:r>
    </w:p>
  </w:footnote>
  <w:footnote w:type="continuationSeparator" w:id="0">
    <w:p w14:paraId="35AED672" w14:textId="77777777" w:rsidR="00C61A6B" w:rsidRDefault="00C61A6B" w:rsidP="001D0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911C4"/>
    <w:multiLevelType w:val="hybridMultilevel"/>
    <w:tmpl w:val="894EFBA8"/>
    <w:lvl w:ilvl="0" w:tplc="5FDE54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576E3"/>
    <w:multiLevelType w:val="hybridMultilevel"/>
    <w:tmpl w:val="01EC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22"/>
    <w:rsid w:val="001D024D"/>
    <w:rsid w:val="00281E3D"/>
    <w:rsid w:val="00554022"/>
    <w:rsid w:val="00C6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8B1B1-1101-45FC-A786-AD6D703A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1E3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2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24D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2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24D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ddzierzgowska@lomza.adt.psiez.pl</dc:creator>
  <cp:keywords/>
  <dc:description/>
  <cp:lastModifiedBy>ddzierzgowska@lomza.adt.psiez.pl</cp:lastModifiedBy>
  <cp:revision>3</cp:revision>
  <dcterms:created xsi:type="dcterms:W3CDTF">2019-04-01T10:47:00Z</dcterms:created>
  <dcterms:modified xsi:type="dcterms:W3CDTF">2019-04-01T10:48:00Z</dcterms:modified>
</cp:coreProperties>
</file>